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D30B308" w:rsidP="0C1E52FF" w:rsidRDefault="4D30B308" w14:paraId="374DBDA2" w14:textId="3C3AF705">
      <w:r>
        <w:rPr>
          <w:noProof/>
        </w:rPr>
        <w:drawing>
          <wp:inline distT="0" distB="0" distL="0" distR="0" wp14:anchorId="53CB5B7C" wp14:editId="5A7E82FD">
            <wp:extent cx="1185333" cy="666750"/>
            <wp:effectExtent l="0" t="0" r="0" b="0"/>
            <wp:docPr id="789219809" name="Picture 78921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C1E52FF">
        <w:rPr>
          <w:b/>
          <w:bCs/>
        </w:rPr>
        <w:t xml:space="preserve"> </w:t>
      </w:r>
      <w:r w:rsidR="1DA36A09">
        <w:rPr>
          <w:noProof/>
        </w:rPr>
        <w:drawing>
          <wp:inline distT="0" distB="0" distL="0" distR="0" wp14:anchorId="4A48AD39" wp14:editId="5F3716F0">
            <wp:extent cx="1853787" cy="662491"/>
            <wp:effectExtent l="0" t="0" r="0" b="0"/>
            <wp:docPr id="1809416242" name="Picture 180941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787" cy="66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C1E52FF" w:rsidP="0C1E52FF" w:rsidRDefault="0C1E52FF" w14:paraId="0FEF30A2" w14:textId="5BE51AC4">
      <w:pPr>
        <w:rPr>
          <w:b/>
          <w:bCs/>
        </w:rPr>
      </w:pPr>
    </w:p>
    <w:p w:rsidR="00805CC5" w:rsidP="0C1E52FF" w:rsidRDefault="00DC373A" w14:paraId="2C078E63" w14:textId="39042F2E" w14:noSpellErr="1">
      <w:pPr>
        <w:rPr>
          <w:b w:val="1"/>
          <w:bCs w:val="1"/>
          <w:sz w:val="28"/>
          <w:szCs w:val="28"/>
        </w:rPr>
      </w:pPr>
      <w:r w:rsidRPr="45B83786" w:rsidR="00DC373A">
        <w:rPr>
          <w:b w:val="1"/>
          <w:bCs w:val="1"/>
          <w:sz w:val="28"/>
          <w:szCs w:val="28"/>
        </w:rPr>
        <w:t xml:space="preserve">TORCH </w:t>
      </w:r>
      <w:r w:rsidRPr="45B83786" w:rsidR="3FEBDB2C">
        <w:rPr>
          <w:b w:val="1"/>
          <w:bCs w:val="1"/>
          <w:sz w:val="28"/>
          <w:szCs w:val="28"/>
        </w:rPr>
        <w:t>Performance Research Hub events</w:t>
      </w:r>
      <w:r w:rsidRPr="45B83786" w:rsidR="289D13AC">
        <w:rPr>
          <w:b w:val="1"/>
          <w:bCs w:val="1"/>
          <w:sz w:val="28"/>
          <w:szCs w:val="28"/>
        </w:rPr>
        <w:t xml:space="preserve"> application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6870"/>
      </w:tblGrid>
      <w:tr w:rsidR="0C1E52FF" w:rsidTr="16990700" w14:paraId="3F32BC47" w14:textId="77777777">
        <w:trPr>
          <w:trHeight w:val="300"/>
        </w:trPr>
        <w:tc>
          <w:tcPr>
            <w:tcW w:w="2490" w:type="dxa"/>
            <w:tcMar/>
          </w:tcPr>
          <w:p w:rsidR="731979FE" w:rsidP="0C1E52FF" w:rsidRDefault="731979FE" w14:paraId="1504F69C" w14:textId="167F4024" w14:noSpellErr="1">
            <w:pPr>
              <w:rPr>
                <w:b w:val="1"/>
                <w:bCs w:val="1"/>
              </w:rPr>
            </w:pPr>
            <w:r w:rsidRPr="45B83786" w:rsidR="731979FE">
              <w:rPr>
                <w:b w:val="1"/>
                <w:bCs w:val="1"/>
              </w:rPr>
              <w:t>Name of event</w:t>
            </w:r>
            <w:r w:rsidRPr="45B83786" w:rsidR="00DC373A">
              <w:rPr>
                <w:b w:val="1"/>
                <w:bCs w:val="1"/>
              </w:rPr>
              <w:t>(</w:t>
            </w:r>
            <w:r w:rsidRPr="45B83786" w:rsidR="00DC373A">
              <w:rPr>
                <w:b w:val="1"/>
                <w:bCs w:val="1"/>
              </w:rPr>
              <w:t>s</w:t>
            </w:r>
            <w:r w:rsidRPr="45B83786" w:rsidR="00DC373A">
              <w:rPr>
                <w:b w:val="1"/>
                <w:bCs w:val="1"/>
              </w:rPr>
              <w:t>)</w:t>
            </w:r>
          </w:p>
        </w:tc>
        <w:tc>
          <w:tcPr>
            <w:tcW w:w="6870" w:type="dxa"/>
            <w:tcMar/>
          </w:tcPr>
          <w:p w:rsidR="0C1E52FF" w:rsidP="0C1E52FF" w:rsidRDefault="0C1E52FF" w14:paraId="6651DCAF" w14:textId="016CC2C4"/>
        </w:tc>
      </w:tr>
      <w:tr w:rsidR="00DC373A" w:rsidTr="16990700" w14:paraId="0944DA2D" w14:textId="77777777">
        <w:trPr>
          <w:trHeight w:val="300"/>
        </w:trPr>
        <w:tc>
          <w:tcPr>
            <w:tcW w:w="2490" w:type="dxa"/>
            <w:tcMar/>
          </w:tcPr>
          <w:p w:rsidR="00DC373A" w:rsidP="0C1E52FF" w:rsidRDefault="00DC373A" w14:paraId="4D5176C0" w14:textId="77777777" w14:noSpellErr="1">
            <w:pPr>
              <w:rPr>
                <w:b w:val="1"/>
                <w:bCs w:val="1"/>
              </w:rPr>
            </w:pPr>
            <w:r w:rsidRPr="45B83786" w:rsidR="00DC373A">
              <w:rPr>
                <w:b w:val="1"/>
                <w:bCs w:val="1"/>
              </w:rPr>
              <w:t>Lead Applicant</w:t>
            </w:r>
          </w:p>
          <w:p w:rsidRPr="00DC373A" w:rsidR="00DC373A" w:rsidP="45B83786" w:rsidRDefault="00DC373A" w14:paraId="4E1BB632" w14:textId="6AA24CE6" w14:noSpellErr="1">
            <w:pPr>
              <w:rPr>
                <w:i w:val="1"/>
                <w:iCs w:val="1"/>
                <w:sz w:val="20"/>
                <w:szCs w:val="20"/>
              </w:rPr>
            </w:pPr>
            <w:r w:rsidRPr="45B83786" w:rsidR="00DC373A">
              <w:rPr>
                <w:i w:val="1"/>
                <w:iCs w:val="1"/>
                <w:sz w:val="20"/>
                <w:szCs w:val="20"/>
              </w:rPr>
              <w:t>(include faculty and role)</w:t>
            </w:r>
          </w:p>
        </w:tc>
        <w:tc>
          <w:tcPr>
            <w:tcW w:w="6870" w:type="dxa"/>
            <w:tcMar/>
          </w:tcPr>
          <w:p w:rsidRPr="0C1E52FF" w:rsidR="00DC373A" w:rsidP="45B83786" w:rsidRDefault="00DC373A" w14:paraId="1829739C" w14:textId="77777777" w14:noSpellErr="1">
            <w:pPr>
              <w:rPr>
                <w:i w:val="1"/>
                <w:iCs w:val="1"/>
              </w:rPr>
            </w:pPr>
          </w:p>
        </w:tc>
      </w:tr>
      <w:tr w:rsidR="0C1E52FF" w:rsidTr="16990700" w14:paraId="1A52A622" w14:textId="77777777">
        <w:trPr>
          <w:trHeight w:val="300"/>
        </w:trPr>
        <w:tc>
          <w:tcPr>
            <w:tcW w:w="2490" w:type="dxa"/>
            <w:tcMar/>
          </w:tcPr>
          <w:p w:rsidRPr="00DC373A" w:rsidR="731979FE" w:rsidP="45B83786" w:rsidRDefault="00DC373A" w14:paraId="0C7F695C" w14:textId="1679F80E">
            <w:pPr>
              <w:rPr>
                <w:i w:val="1"/>
                <w:iCs w:val="1"/>
                <w:sz w:val="20"/>
                <w:szCs w:val="20"/>
              </w:rPr>
            </w:pPr>
            <w:r w:rsidRPr="45B83786" w:rsidR="00DC373A">
              <w:rPr>
                <w:b w:val="1"/>
                <w:bCs w:val="1"/>
              </w:rPr>
              <w:t>Co-Applicants</w:t>
            </w:r>
            <w:r w:rsidRPr="45B83786" w:rsidR="00DC373A">
              <w:rPr>
                <w:b w:val="1"/>
                <w:bCs w:val="1"/>
              </w:rPr>
              <w:t xml:space="preserve"> </w:t>
            </w:r>
            <w:r w:rsidRPr="45B83786" w:rsidR="00DC373A">
              <w:rPr>
                <w:i w:val="1"/>
                <w:iCs w:val="1"/>
                <w:sz w:val="20"/>
                <w:szCs w:val="20"/>
              </w:rPr>
              <w:t>(include fa</w:t>
            </w:r>
            <w:r w:rsidRPr="45B83786" w:rsidR="00DC373A">
              <w:rPr>
                <w:i w:val="1"/>
                <w:iCs w:val="1"/>
                <w:sz w:val="20"/>
                <w:szCs w:val="20"/>
              </w:rPr>
              <w:t>culty and role)</w:t>
            </w:r>
          </w:p>
        </w:tc>
        <w:tc>
          <w:tcPr>
            <w:tcW w:w="6870" w:type="dxa"/>
            <w:tcMar/>
          </w:tcPr>
          <w:p w:rsidR="731979FE" w:rsidP="0C1E52FF" w:rsidRDefault="731979FE" w14:paraId="1D80F163" w14:textId="3A8B82C1">
            <w:r w:rsidRPr="0C1E52FF">
              <w:rPr>
                <w:i/>
                <w:iCs/>
              </w:rPr>
              <w:t>Please list all</w:t>
            </w:r>
          </w:p>
        </w:tc>
      </w:tr>
      <w:tr w:rsidR="16990700" w:rsidTr="16990700" w14:paraId="761C65E8">
        <w:trPr>
          <w:trHeight w:val="300"/>
        </w:trPr>
        <w:tc>
          <w:tcPr>
            <w:tcW w:w="2490" w:type="dxa"/>
            <w:tcMar/>
          </w:tcPr>
          <w:p w:rsidR="254F06F9" w:rsidP="16990700" w:rsidRDefault="254F06F9" w14:paraId="49C59619" w14:textId="205D3AF6">
            <w:pPr>
              <w:pStyle w:val="Normal"/>
              <w:rPr>
                <w:b w:val="1"/>
                <w:bCs w:val="1"/>
              </w:rPr>
            </w:pPr>
            <w:r w:rsidRPr="16990700" w:rsidR="254F06F9">
              <w:rPr>
                <w:b w:val="1"/>
                <w:bCs w:val="1"/>
              </w:rPr>
              <w:t>Proposed date(s) and location of events</w:t>
            </w:r>
          </w:p>
        </w:tc>
        <w:tc>
          <w:tcPr>
            <w:tcW w:w="6870" w:type="dxa"/>
            <w:tcMar/>
          </w:tcPr>
          <w:p w:rsidR="16990700" w:rsidP="16990700" w:rsidRDefault="16990700" w14:paraId="1D3C6537" w14:textId="21FA0BF1">
            <w:pPr>
              <w:pStyle w:val="Normal"/>
              <w:rPr>
                <w:i w:val="0"/>
                <w:iCs w:val="0"/>
              </w:rPr>
            </w:pPr>
          </w:p>
        </w:tc>
      </w:tr>
      <w:tr w:rsidR="0C1E52FF" w:rsidTr="16990700" w14:paraId="06354447" w14:textId="77777777">
        <w:trPr>
          <w:trHeight w:val="2580"/>
        </w:trPr>
        <w:tc>
          <w:tcPr>
            <w:tcW w:w="2490" w:type="dxa"/>
            <w:tcMar/>
          </w:tcPr>
          <w:p w:rsidR="731979FE" w:rsidP="0C1E52FF" w:rsidRDefault="731979FE" w14:paraId="4303F488" w14:textId="77777777" w14:noSpellErr="1">
            <w:pPr>
              <w:rPr>
                <w:b w:val="1"/>
                <w:bCs w:val="1"/>
              </w:rPr>
            </w:pPr>
            <w:r w:rsidRPr="45B83786" w:rsidR="731979FE">
              <w:rPr>
                <w:b w:val="1"/>
                <w:bCs w:val="1"/>
              </w:rPr>
              <w:t>Description of event</w:t>
            </w:r>
            <w:r w:rsidRPr="45B83786" w:rsidR="00DC373A">
              <w:rPr>
                <w:b w:val="1"/>
                <w:bCs w:val="1"/>
              </w:rPr>
              <w:t>(s)</w:t>
            </w:r>
          </w:p>
          <w:p w:rsidRPr="00DC373A" w:rsidR="00DC373A" w:rsidP="16990700" w:rsidRDefault="00DC373A" w14:paraId="58A0CB93" w14:textId="5407BFFC">
            <w:pPr>
              <w:rPr>
                <w:i w:val="1"/>
                <w:iCs w:val="1"/>
                <w:sz w:val="18"/>
                <w:szCs w:val="18"/>
              </w:rPr>
            </w:pPr>
            <w:r w:rsidRPr="16990700" w:rsidR="00DC373A">
              <w:rPr>
                <w:i w:val="1"/>
                <w:iCs w:val="1"/>
                <w:sz w:val="18"/>
                <w:szCs w:val="18"/>
              </w:rPr>
              <w:t>(</w:t>
            </w:r>
            <w:r w:rsidRPr="16990700" w:rsidR="00E7372F">
              <w:rPr>
                <w:i w:val="1"/>
                <w:iCs w:val="1"/>
                <w:sz w:val="18"/>
                <w:szCs w:val="18"/>
              </w:rPr>
              <w:t>Please include how this links to/will enhance your research</w:t>
            </w:r>
            <w:r w:rsidRPr="16990700" w:rsidR="5E411CDA">
              <w:rPr>
                <w:i w:val="1"/>
                <w:iCs w:val="1"/>
                <w:sz w:val="18"/>
                <w:szCs w:val="18"/>
              </w:rPr>
              <w:t xml:space="preserve"> and any </w:t>
            </w:r>
            <w:r w:rsidRPr="16990700" w:rsidR="5E411CDA">
              <w:rPr>
                <w:i w:val="1"/>
                <w:iCs w:val="1"/>
                <w:sz w:val="18"/>
                <w:szCs w:val="18"/>
              </w:rPr>
              <w:t>future  potential</w:t>
            </w:r>
            <w:r w:rsidRPr="16990700" w:rsidR="5E411CDA">
              <w:rPr>
                <w:i w:val="1"/>
                <w:iCs w:val="1"/>
                <w:sz w:val="18"/>
                <w:szCs w:val="18"/>
              </w:rPr>
              <w:t xml:space="preserve"> multi-disciplinary/participatory collaborations or projects</w:t>
            </w:r>
            <w:r w:rsidRPr="16990700" w:rsidR="00E7372F">
              <w:rPr>
                <w:i w:val="1"/>
                <w:iCs w:val="1"/>
                <w:sz w:val="18"/>
                <w:szCs w:val="18"/>
              </w:rPr>
              <w:t>)</w:t>
            </w:r>
          </w:p>
        </w:tc>
        <w:tc>
          <w:tcPr>
            <w:tcW w:w="6870" w:type="dxa"/>
            <w:tcMar/>
          </w:tcPr>
          <w:p w:rsidR="731979FE" w:rsidP="0C1E52FF" w:rsidRDefault="731979FE" w14:paraId="476B3205" w14:textId="2CB3FC72">
            <w:r w:rsidRPr="16990700" w:rsidR="731979FE">
              <w:rPr>
                <w:i w:val="1"/>
                <w:iCs w:val="1"/>
              </w:rPr>
              <w:t xml:space="preserve">Max. </w:t>
            </w:r>
            <w:r w:rsidRPr="16990700" w:rsidR="4BFD3882">
              <w:rPr>
                <w:i w:val="1"/>
                <w:iCs w:val="1"/>
              </w:rPr>
              <w:t>5</w:t>
            </w:r>
            <w:r w:rsidRPr="16990700" w:rsidR="731979FE">
              <w:rPr>
                <w:i w:val="1"/>
                <w:iCs w:val="1"/>
              </w:rPr>
              <w:t>00</w:t>
            </w:r>
            <w:r w:rsidRPr="16990700" w:rsidR="731979FE">
              <w:rPr>
                <w:i w:val="1"/>
                <w:iCs w:val="1"/>
              </w:rPr>
              <w:t xml:space="preserve"> words</w:t>
            </w:r>
          </w:p>
        </w:tc>
      </w:tr>
      <w:tr w:rsidR="0C1E52FF" w:rsidTr="16990700" w14:paraId="2A3F3A6D" w14:textId="77777777">
        <w:trPr>
          <w:trHeight w:val="300"/>
        </w:trPr>
        <w:tc>
          <w:tcPr>
            <w:tcW w:w="2490" w:type="dxa"/>
            <w:tcMar/>
          </w:tcPr>
          <w:p w:rsidR="731979FE" w:rsidP="0C1E52FF" w:rsidRDefault="731979FE" w14:paraId="5F191981" w14:textId="498AA165">
            <w:pPr>
              <w:rPr>
                <w:b/>
                <w:bCs/>
              </w:rPr>
            </w:pPr>
            <w:r w:rsidRPr="0C1E52FF">
              <w:rPr>
                <w:b/>
                <w:bCs/>
              </w:rPr>
              <w:t>Does this event require funding?</w:t>
            </w:r>
          </w:p>
        </w:tc>
        <w:tc>
          <w:tcPr>
            <w:tcW w:w="6870" w:type="dxa"/>
            <w:tcMar/>
          </w:tcPr>
          <w:p w:rsidR="731979FE" w:rsidP="0C1E52FF" w:rsidRDefault="731979FE" w14:paraId="61D5ABF3" w14:textId="7BB8EAF8">
            <w:r>
              <w:t>YES / NO</w:t>
            </w:r>
            <w:r w:rsidRPr="0C1E52FF">
              <w:rPr>
                <w:i/>
                <w:iCs/>
              </w:rPr>
              <w:t xml:space="preserve"> (delete as applicable)</w:t>
            </w:r>
          </w:p>
        </w:tc>
      </w:tr>
      <w:tr w:rsidR="0C1E52FF" w:rsidTr="16990700" w14:paraId="7B565CAE" w14:textId="77777777">
        <w:trPr>
          <w:trHeight w:val="2100"/>
        </w:trPr>
        <w:tc>
          <w:tcPr>
            <w:tcW w:w="2490" w:type="dxa"/>
            <w:tcMar/>
          </w:tcPr>
          <w:p w:rsidR="731979FE" w:rsidP="0C1E52FF" w:rsidRDefault="731979FE" w14:paraId="133FD4F8" w14:textId="77777777" w14:noSpellErr="1">
            <w:pPr>
              <w:rPr>
                <w:b w:val="1"/>
                <w:bCs w:val="1"/>
              </w:rPr>
            </w:pPr>
            <w:r w:rsidRPr="45B83786" w:rsidR="731979FE">
              <w:rPr>
                <w:b w:val="1"/>
                <w:bCs w:val="1"/>
              </w:rPr>
              <w:t>If so, how much?</w:t>
            </w:r>
          </w:p>
          <w:p w:rsidRPr="00E7372F" w:rsidR="00E7372F" w:rsidP="45B83786" w:rsidRDefault="00E7372F" w14:paraId="433B58FC" w14:textId="37A00B1D" w14:noSpellErr="1">
            <w:pPr>
              <w:rPr>
                <w:i w:val="1"/>
                <w:iCs w:val="1"/>
                <w:sz w:val="20"/>
                <w:szCs w:val="20"/>
              </w:rPr>
            </w:pPr>
            <w:r w:rsidRPr="45B83786" w:rsidR="00E7372F">
              <w:rPr>
                <w:i w:val="1"/>
                <w:iCs w:val="1"/>
                <w:sz w:val="20"/>
                <w:szCs w:val="20"/>
              </w:rPr>
              <w:t>(Maximum per application £500)</w:t>
            </w:r>
          </w:p>
        </w:tc>
        <w:tc>
          <w:tcPr>
            <w:tcW w:w="6870" w:type="dxa"/>
            <w:tcMar/>
          </w:tcPr>
          <w:p w:rsidR="731979FE" w:rsidP="0C1E52FF" w:rsidRDefault="731979FE" w14:paraId="54BBB339" w14:textId="7463F426">
            <w:r w:rsidRPr="45B83786" w:rsidR="731979FE">
              <w:rPr>
                <w:i w:val="1"/>
                <w:iCs w:val="1"/>
              </w:rPr>
              <w:t xml:space="preserve">Please give a </w:t>
            </w:r>
            <w:r w:rsidRPr="45B83786" w:rsidR="731979FE">
              <w:rPr>
                <w:i w:val="1"/>
                <w:iCs w:val="1"/>
              </w:rPr>
              <w:t>breakdown e.g.</w:t>
            </w:r>
          </w:p>
          <w:p w:rsidR="0C1E52FF" w:rsidP="0C1E52FF" w:rsidRDefault="0C1E52FF" w14:paraId="4EBAACF0" w14:textId="3C80B288">
            <w:pPr>
              <w:rPr>
                <w:i/>
                <w:iCs/>
              </w:rPr>
            </w:pPr>
          </w:p>
          <w:p w:rsidR="731979FE" w:rsidP="45B83786" w:rsidRDefault="731979FE" w14:paraId="75AAF9FC" w14:textId="49D5EFEE" w14:noSpellErr="1">
            <w:pPr>
              <w:rPr>
                <w:i w:val="1"/>
                <w:iCs w:val="1"/>
              </w:rPr>
            </w:pPr>
            <w:r w:rsidRPr="45B83786" w:rsidR="731979FE">
              <w:rPr>
                <w:i w:val="1"/>
                <w:iCs w:val="1"/>
              </w:rPr>
              <w:t>Catering: £100</w:t>
            </w:r>
            <w:r w:rsidRPr="45B83786" w:rsidR="00E7372F">
              <w:rPr>
                <w:i w:val="1"/>
                <w:iCs w:val="1"/>
              </w:rPr>
              <w:t xml:space="preserve"> (£10 per head for 10 </w:t>
            </w:r>
            <w:r w:rsidRPr="45B83786" w:rsidR="00E7372F">
              <w:rPr>
                <w:i w:val="1"/>
                <w:iCs w:val="1"/>
              </w:rPr>
              <w:t>people</w:t>
            </w:r>
            <w:r w:rsidRPr="45B83786" w:rsidR="00E7372F">
              <w:rPr>
                <w:i w:val="1"/>
                <w:iCs w:val="1"/>
              </w:rPr>
              <w:t>)</w:t>
            </w:r>
          </w:p>
          <w:p w:rsidR="731979FE" w:rsidP="0C1E52FF" w:rsidRDefault="731979FE" w14:paraId="041737FC" w14:textId="4A68E063">
            <w:pPr>
              <w:rPr>
                <w:i/>
                <w:iCs/>
              </w:rPr>
            </w:pPr>
            <w:r w:rsidRPr="0C1E52FF">
              <w:rPr>
                <w:i/>
                <w:iCs/>
              </w:rPr>
              <w:t>Travel for speakers: £35 x 4 = £140</w:t>
            </w:r>
          </w:p>
          <w:p w:rsidR="731979FE" w:rsidP="0C1E52FF" w:rsidRDefault="731979FE" w14:paraId="2EFA2B18" w14:textId="086E17FD">
            <w:pPr>
              <w:rPr>
                <w:i/>
                <w:iCs/>
              </w:rPr>
            </w:pPr>
            <w:r w:rsidRPr="0C1E52FF">
              <w:rPr>
                <w:i/>
                <w:iCs/>
              </w:rPr>
              <w:t>Total = £240</w:t>
            </w:r>
          </w:p>
        </w:tc>
      </w:tr>
    </w:tbl>
    <w:p w:rsidR="0C1E52FF" w:rsidRDefault="0C1E52FF" w14:paraId="29F8E165" w14:textId="35BD3854"/>
    <w:sectPr w:rsidR="0C1E52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B8C20"/>
    <w:rsid w:val="00805CC5"/>
    <w:rsid w:val="00DC373A"/>
    <w:rsid w:val="00E7372F"/>
    <w:rsid w:val="0AC65FB2"/>
    <w:rsid w:val="0C1E52FF"/>
    <w:rsid w:val="105A29C3"/>
    <w:rsid w:val="14FFCD28"/>
    <w:rsid w:val="16990700"/>
    <w:rsid w:val="17C96FC2"/>
    <w:rsid w:val="1CB120E8"/>
    <w:rsid w:val="1DA36A09"/>
    <w:rsid w:val="1E9B8C20"/>
    <w:rsid w:val="254F06F9"/>
    <w:rsid w:val="284734C7"/>
    <w:rsid w:val="289D13AC"/>
    <w:rsid w:val="28ED4DE2"/>
    <w:rsid w:val="33629E56"/>
    <w:rsid w:val="355D6132"/>
    <w:rsid w:val="3FEBDB2C"/>
    <w:rsid w:val="42A879C8"/>
    <w:rsid w:val="45B83786"/>
    <w:rsid w:val="4A1368FE"/>
    <w:rsid w:val="4BFD3882"/>
    <w:rsid w:val="4D30B308"/>
    <w:rsid w:val="4EDA2EC1"/>
    <w:rsid w:val="50D46D1E"/>
    <w:rsid w:val="5E411CDA"/>
    <w:rsid w:val="6B54AAFF"/>
    <w:rsid w:val="6E2EDBD7"/>
    <w:rsid w:val="731979FE"/>
    <w:rsid w:val="781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8C20"/>
  <w15:chartTrackingRefBased/>
  <w15:docId w15:val="{A6C56B24-557D-485C-80D3-6D429994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7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3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7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3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7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3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44C9DFD24634C9DD8D7037BACC531" ma:contentTypeVersion="15" ma:contentTypeDescription="Create a new document." ma:contentTypeScope="" ma:versionID="f0beaec482c61099c313f9178e96ea2c">
  <xsd:schema xmlns:xsd="http://www.w3.org/2001/XMLSchema" xmlns:xs="http://www.w3.org/2001/XMLSchema" xmlns:p="http://schemas.microsoft.com/office/2006/metadata/properties" xmlns:ns2="6225e859-d76f-4364-bf78-34715e4a5ff5" xmlns:ns3="6276b6e1-c486-44d9-bc48-8b5cc07750a4" targetNamespace="http://schemas.microsoft.com/office/2006/metadata/properties" ma:root="true" ma:fieldsID="01b79c53b1da0683c297d1d57c34dbf0" ns2:_="" ns3:_="">
    <xsd:import namespace="6225e859-d76f-4364-bf78-34715e4a5ff5"/>
    <xsd:import namespace="6276b6e1-c486-44d9-bc48-8b5cc077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e859-d76f-4364-bf78-34715e4a5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6b6e1-c486-44d9-bc48-8b5cc0775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96027c-9bfe-4d38-b049-04c8767da553}" ma:internalName="TaxCatchAll" ma:showField="CatchAllData" ma:web="6276b6e1-c486-44d9-bc48-8b5cc077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5e859-d76f-4364-bf78-34715e4a5ff5">
      <Terms xmlns="http://schemas.microsoft.com/office/infopath/2007/PartnerControls"/>
    </lcf76f155ced4ddcb4097134ff3c332f>
    <TaxCatchAll xmlns="6276b6e1-c486-44d9-bc48-8b5cc07750a4" xsi:nil="true"/>
  </documentManagement>
</p:properties>
</file>

<file path=customXml/itemProps1.xml><?xml version="1.0" encoding="utf-8"?>
<ds:datastoreItem xmlns:ds="http://schemas.openxmlformats.org/officeDocument/2006/customXml" ds:itemID="{05D1C380-DB99-4A90-9FB7-868843340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9E23D-2CA0-456F-A040-476D25B5D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e859-d76f-4364-bf78-34715e4a5ff5"/>
    <ds:schemaRef ds:uri="6276b6e1-c486-44d9-bc48-8b5cc0775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DAA13-66A6-44A4-8017-C1B58516DC6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225e859-d76f-4364-bf78-34715e4a5ff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276b6e1-c486-44d9-bc48-8b5cc07750a4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Coke</dc:creator>
  <keywords/>
  <dc:description/>
  <lastModifiedBy>Alex Coke</lastModifiedBy>
  <revision>4</revision>
  <dcterms:created xsi:type="dcterms:W3CDTF">2024-07-04T09:43:00.0000000Z</dcterms:created>
  <dcterms:modified xsi:type="dcterms:W3CDTF">2024-07-15T10:52:04.2322417Z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0x010100D3044C9DFD24634C9DD8D7037BACC531</vt:lpwstr>
  </property>
  <property fmtid="{D5CDD505-2E9C-101B-9397-08002B2CF9AE}" pid="3" name="MediaServiceImageTags">
    <vt:lpwstr/>
  </property>
</Properties>
</file>